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A7" w:rsidRPr="004E1706" w:rsidRDefault="002941A7" w:rsidP="005F34B4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Hallo liebe Schülerinnen und Schüler.</w:t>
      </w:r>
    </w:p>
    <w:p w:rsidR="005F34B4" w:rsidRPr="004E1706" w:rsidRDefault="005F34B4" w:rsidP="005F34B4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Hier</w:t>
      </w:r>
      <w:r w:rsidRPr="004E1706">
        <w:rPr>
          <w:rFonts w:ascii="Comic Sans MS" w:hAnsi="Comic Sans MS"/>
          <w:sz w:val="24"/>
        </w:rPr>
        <w:t xml:space="preserve"> </w:t>
      </w:r>
      <w:r w:rsidRPr="004E1706">
        <w:rPr>
          <w:rFonts w:ascii="Comic Sans MS" w:hAnsi="Comic Sans MS" w:cs="Times New Roman"/>
          <w:sz w:val="24"/>
        </w:rPr>
        <w:t>sind einige Fragen zu Jesus:</w:t>
      </w:r>
    </w:p>
    <w:p w:rsidR="005F34B4" w:rsidRPr="004E1706" w:rsidRDefault="005F34B4" w:rsidP="005F34B4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Bitte beantwortet sie alle.</w:t>
      </w:r>
    </w:p>
    <w:p w:rsidR="00FB7FA1" w:rsidRPr="004E1706" w:rsidRDefault="00FB7FA1" w:rsidP="005F34B4">
      <w:pPr>
        <w:pStyle w:val="Text"/>
        <w:rPr>
          <w:rFonts w:ascii="Comic Sans MS" w:hAnsi="Comic Sans MS" w:cs="Times New Roman"/>
          <w:sz w:val="24"/>
        </w:rPr>
      </w:pPr>
    </w:p>
    <w:p w:rsidR="00FB7FA1" w:rsidRPr="004E1706" w:rsidRDefault="00FB7FA1" w:rsidP="003768DE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Außer den üblichen Hilfen könnt ihr gut</w:t>
      </w:r>
      <w:r w:rsidRPr="004E1706">
        <w:rPr>
          <w:rFonts w:ascii="Comic Sans MS" w:hAnsi="Comic Sans MS" w:cs="Times New Roman"/>
          <w:sz w:val="24"/>
        </w:rPr>
        <w:br/>
      </w:r>
      <w:hyperlink r:id="rId5" w:history="1">
        <w:r w:rsidRPr="004E1706">
          <w:rPr>
            <w:rStyle w:val="Hyperlink"/>
            <w:rFonts w:ascii="Comic Sans MS" w:hAnsi="Comic Sans MS" w:cs="Times New Roman"/>
            <w:sz w:val="24"/>
          </w:rPr>
          <w:t>https://www.bibleserver.com/</w:t>
        </w:r>
      </w:hyperlink>
    </w:p>
    <w:p w:rsidR="00FB7FA1" w:rsidRPr="004E1706" w:rsidRDefault="003A3789" w:rsidP="003768DE">
      <w:pPr>
        <w:pStyle w:val="Text"/>
        <w:rPr>
          <w:rFonts w:ascii="Comic Sans MS" w:hAnsi="Comic Sans MS" w:cs="Times New Roman"/>
          <w:sz w:val="24"/>
        </w:rPr>
      </w:pPr>
      <w:proofErr w:type="gramStart"/>
      <w:r w:rsidRPr="004E1706">
        <w:rPr>
          <w:rFonts w:ascii="Comic Sans MS" w:hAnsi="Comic Sans MS" w:cs="Times New Roman"/>
          <w:sz w:val="24"/>
        </w:rPr>
        <w:t>n</w:t>
      </w:r>
      <w:r w:rsidR="00FB7FA1" w:rsidRPr="004E1706">
        <w:rPr>
          <w:rFonts w:ascii="Comic Sans MS" w:hAnsi="Comic Sans MS" w:cs="Times New Roman"/>
          <w:sz w:val="24"/>
        </w:rPr>
        <w:t>utzen</w:t>
      </w:r>
      <w:proofErr w:type="gramEnd"/>
      <w:r w:rsidR="00FB7FA1" w:rsidRPr="004E1706">
        <w:rPr>
          <w:rFonts w:ascii="Comic Sans MS" w:hAnsi="Comic Sans MS" w:cs="Times New Roman"/>
          <w:sz w:val="24"/>
        </w:rPr>
        <w:t>, dort am besten die Übersetzung Luther 2017.</w:t>
      </w:r>
    </w:p>
    <w:p w:rsidR="00FB7FA1" w:rsidRPr="004E1706" w:rsidRDefault="00FB7FA1" w:rsidP="003768DE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Dort gibt es auch eine Stichwort-Suche, die hilfreich sein kann.</w:t>
      </w:r>
    </w:p>
    <w:p w:rsidR="00FB7FA1" w:rsidRPr="004E1706" w:rsidRDefault="00FB7FA1" w:rsidP="003768DE">
      <w:pPr>
        <w:pStyle w:val="Text"/>
        <w:rPr>
          <w:rFonts w:ascii="Comic Sans MS" w:hAnsi="Comic Sans MS" w:cs="Times New Roman"/>
          <w:sz w:val="24"/>
        </w:rPr>
      </w:pPr>
    </w:p>
    <w:p w:rsidR="005F34B4" w:rsidRPr="004E1706" w:rsidRDefault="005F34B4" w:rsidP="003768DE">
      <w:pPr>
        <w:pStyle w:val="Text"/>
        <w:rPr>
          <w:rFonts w:ascii="Comic Sans MS" w:hAnsi="Comic Sans MS" w:cs="Times New Roman"/>
          <w:sz w:val="24"/>
        </w:rPr>
      </w:pPr>
      <w:r w:rsidRPr="004E1706">
        <w:rPr>
          <w:rFonts w:ascii="Comic Sans MS" w:hAnsi="Comic Sans MS" w:cs="Times New Roman"/>
          <w:sz w:val="24"/>
        </w:rPr>
        <w:t>Ihr könnt in die 3. Spalte schreiben ein F für Falsch, ein R für Richtig.</w:t>
      </w:r>
      <w:r w:rsidRPr="004E1706">
        <w:rPr>
          <w:rFonts w:ascii="Comic Sans MS" w:hAnsi="Comic Sans MS" w:cs="Times New Roman"/>
          <w:sz w:val="24"/>
        </w:rPr>
        <w:br/>
      </w:r>
      <w:r w:rsidR="009F455F" w:rsidRPr="004E1706">
        <w:rPr>
          <w:rFonts w:ascii="Comic Sans MS" w:hAnsi="Comic Sans MS" w:cs="Times New Roman"/>
          <w:sz w:val="24"/>
        </w:rPr>
        <w:t>In</w:t>
      </w:r>
      <w:r w:rsidRPr="004E1706">
        <w:rPr>
          <w:rFonts w:ascii="Comic Sans MS" w:hAnsi="Comic Sans MS" w:cs="Times New Roman"/>
          <w:sz w:val="24"/>
        </w:rPr>
        <w:t xml:space="preserve"> die 4. Spalte kommt dann eine 0 für falsch, eine 1 für richtig.</w:t>
      </w:r>
      <w:r w:rsidRPr="004E1706">
        <w:rPr>
          <w:rFonts w:ascii="Comic Sans MS" w:hAnsi="Comic Sans MS" w:cs="Times New Roman"/>
          <w:sz w:val="24"/>
        </w:rPr>
        <w:br/>
      </w:r>
      <w:r w:rsidR="009F455F" w:rsidRPr="004E1706">
        <w:rPr>
          <w:rFonts w:ascii="Comic Sans MS" w:hAnsi="Comic Sans MS" w:cs="Times New Roman"/>
          <w:sz w:val="24"/>
        </w:rPr>
        <w:t>Damit</w:t>
      </w:r>
      <w:r w:rsidRPr="004E1706">
        <w:rPr>
          <w:rFonts w:ascii="Comic Sans MS" w:hAnsi="Comic Sans MS" w:cs="Times New Roman"/>
          <w:sz w:val="24"/>
        </w:rPr>
        <w:t xml:space="preserve"> habt ihr eine Reihenfolge von „0“ und „1“.</w:t>
      </w:r>
      <w:r w:rsidR="002321A1" w:rsidRPr="004E1706">
        <w:rPr>
          <w:rFonts w:ascii="Comic Sans MS" w:hAnsi="Comic Sans MS" w:cs="Times New Roman"/>
          <w:sz w:val="24"/>
        </w:rPr>
        <w:br/>
        <w:t xml:space="preserve">Jede Information kann man mit „0“ und „1“ darstellen, so funktioniert zum Beispiel ein Computer. </w:t>
      </w:r>
      <w:r w:rsidR="002321A1" w:rsidRPr="004E1706">
        <w:rPr>
          <w:rFonts w:ascii="Comic Sans MS" w:hAnsi="Comic Sans MS" w:cs="Times New Roman"/>
          <w:sz w:val="24"/>
        </w:rPr>
        <w:br/>
        <w:t xml:space="preserve">Dies nennt man Binär-Code, weil nur 2 (lateinisch bi“ Zustände vorkommen, 0 oder 1 bzw. </w:t>
      </w:r>
      <w:r w:rsidR="003768DE" w:rsidRPr="004E1706">
        <w:rPr>
          <w:rFonts w:ascii="Comic Sans MS" w:hAnsi="Comic Sans MS" w:cs="Times New Roman"/>
          <w:sz w:val="24"/>
        </w:rPr>
        <w:t>falsch</w:t>
      </w:r>
      <w:r w:rsidR="002321A1" w:rsidRPr="004E1706">
        <w:rPr>
          <w:rFonts w:ascii="Comic Sans MS" w:hAnsi="Comic Sans MS" w:cs="Times New Roman"/>
          <w:sz w:val="24"/>
        </w:rPr>
        <w:t xml:space="preserve"> oder </w:t>
      </w:r>
      <w:r w:rsidR="003768DE" w:rsidRPr="004E1706">
        <w:rPr>
          <w:rFonts w:ascii="Comic Sans MS" w:hAnsi="Comic Sans MS" w:cs="Times New Roman"/>
          <w:sz w:val="24"/>
        </w:rPr>
        <w:t>richtig</w:t>
      </w:r>
      <w:r w:rsidR="002321A1" w:rsidRPr="004E1706">
        <w:rPr>
          <w:rFonts w:ascii="Comic Sans MS" w:hAnsi="Comic Sans MS" w:cs="Times New Roman"/>
          <w:sz w:val="24"/>
        </w:rPr>
        <w:t>.</w:t>
      </w:r>
      <w:r w:rsidR="003768DE" w:rsidRPr="004E1706">
        <w:rPr>
          <w:rFonts w:ascii="Comic Sans MS" w:hAnsi="Comic Sans MS" w:cs="Times New Roman"/>
          <w:sz w:val="24"/>
        </w:rPr>
        <w:br/>
        <w:t>Auch das Alphabet kann man so darstellen.</w:t>
      </w:r>
      <w:r w:rsidR="003768DE" w:rsidRPr="004E1706">
        <w:rPr>
          <w:rFonts w:ascii="Comic Sans MS" w:hAnsi="Comic Sans MS" w:cs="Times New Roman"/>
          <w:sz w:val="24"/>
        </w:rPr>
        <w:br/>
        <w:t xml:space="preserve">Ihr könnt dies unter „Binärcode Alphabet </w:t>
      </w:r>
      <w:proofErr w:type="spellStart"/>
      <w:r w:rsidR="003768DE" w:rsidRPr="004E1706">
        <w:rPr>
          <w:rFonts w:ascii="Comic Sans MS" w:hAnsi="Comic Sans MS" w:cs="Times New Roman"/>
          <w:sz w:val="24"/>
        </w:rPr>
        <w:t>googlen</w:t>
      </w:r>
      <w:proofErr w:type="spellEnd"/>
      <w:proofErr w:type="gramStart"/>
      <w:r w:rsidR="003768DE" w:rsidRPr="004E1706">
        <w:rPr>
          <w:rFonts w:ascii="Comic Sans MS" w:hAnsi="Comic Sans MS" w:cs="Times New Roman"/>
          <w:sz w:val="24"/>
        </w:rPr>
        <w:t>,</w:t>
      </w:r>
      <w:proofErr w:type="gramEnd"/>
      <w:r w:rsidR="003768DE" w:rsidRPr="004E1706">
        <w:rPr>
          <w:rFonts w:ascii="Comic Sans MS" w:hAnsi="Comic Sans MS" w:cs="Times New Roman"/>
          <w:sz w:val="24"/>
        </w:rPr>
        <w:br/>
        <w:t>oder einfach die Tabelle unten nehmen, die hab ich von der Webseite:</w:t>
      </w:r>
      <w:r w:rsidRPr="004E1706">
        <w:rPr>
          <w:rFonts w:ascii="Comic Sans MS" w:hAnsi="Comic Sans MS" w:cs="Times New Roman"/>
          <w:sz w:val="24"/>
        </w:rPr>
        <w:br/>
      </w:r>
    </w:p>
    <w:p w:rsidR="003768DE" w:rsidRPr="004E1706" w:rsidRDefault="00FA3F35">
      <w:pPr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https://de.convertbinary.com/binaeralphabet-sehen-sie-die-alphabetischen-buchstaben-in-binaercode</w:t>
      </w:r>
      <w:proofErr w:type="gramEnd"/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3768DE"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 xml:space="preserve">Tipp: Es sind immer </w:t>
      </w:r>
      <w:r w:rsidR="003768DE" w:rsidRPr="004E1706">
        <w:rPr>
          <w:rFonts w:ascii="Comic Sans MS" w:eastAsia="Arial Unicode MS" w:hAnsi="Comic Sans MS" w:cs="Times New Roman"/>
          <w:b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8 Zeichen hintereinander, die einen Buchstaben ergeben</w:t>
      </w:r>
      <w:r w:rsidR="003768DE"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3768DE"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Wenn ihr alles richtig macht, bekommt ihr einen Lösungssatz.</w:t>
      </w:r>
    </w:p>
    <w:p w:rsidR="003768DE" w:rsidRPr="004E1706" w:rsidRDefault="003768DE">
      <w:pPr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Also zum Beispiel wenn ihr die ersten 8 Fragen korrekt beantwortet habt, und die Reihenfolge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01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000001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herausbekommt, so steht diese Zeichenfolge im Binär-Code für den Buchstaben „A“.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Also alles klar?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Dann viel Erfolg.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Die Lösung schickt ihr mir bitte.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br/>
        <w:t>We</w:t>
      </w:r>
      <w:r w:rsidR="0088251E"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nn ihr mit jemandem</w:t>
      </w:r>
      <w:r w:rsidRPr="004E1706">
        <w:rPr>
          <w:rFonts w:ascii="Comic Sans MS" w:eastAsia="Arial Unicode MS" w:hAnsi="Comic Sans MS" w:cs="Times New Roman"/>
          <w:color w:val="000000"/>
          <w:sz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zusammenarbeitet, bitte jeden erwähnen.</w:t>
      </w:r>
    </w:p>
    <w:p w:rsidR="00ED5CAF" w:rsidRDefault="00ED5C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29"/>
      </w:tblGrid>
      <w:tr w:rsidR="003B4C28" w:rsidTr="003B4C28">
        <w:tc>
          <w:tcPr>
            <w:tcW w:w="846" w:type="dxa"/>
          </w:tcPr>
          <w:p w:rsidR="003B4C28" w:rsidRPr="003B4C28" w:rsidRDefault="003B4C28" w:rsidP="00ED5CAF">
            <w:pPr>
              <w:pStyle w:val="Tex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4C28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spellEnd"/>
          </w:p>
        </w:tc>
        <w:tc>
          <w:tcPr>
            <w:tcW w:w="5812" w:type="dxa"/>
          </w:tcPr>
          <w:p w:rsidR="003B4C28" w:rsidRPr="003B4C28" w:rsidRDefault="003B4C28" w:rsidP="00ED5CAF">
            <w:pPr>
              <w:pStyle w:val="Text"/>
              <w:rPr>
                <w:rFonts w:ascii="Times New Roman" w:hAnsi="Times New Roman" w:cs="Times New Roman"/>
                <w:b/>
                <w:sz w:val="24"/>
              </w:rPr>
            </w:pPr>
            <w:r w:rsidRPr="003B4C28">
              <w:rPr>
                <w:rFonts w:ascii="Times New Roman" w:hAnsi="Times New Roman" w:cs="Times New Roman"/>
                <w:b/>
                <w:sz w:val="24"/>
              </w:rPr>
              <w:t>Frage (bitte mit F oder R bzw. 0 oder 1beantworten</w:t>
            </w:r>
          </w:p>
        </w:tc>
        <w:tc>
          <w:tcPr>
            <w:tcW w:w="1275" w:type="dxa"/>
          </w:tcPr>
          <w:p w:rsidR="003B4C28" w:rsidRPr="003B4C28" w:rsidRDefault="003B4C28" w:rsidP="00ED5CAF">
            <w:pPr>
              <w:pStyle w:val="Text"/>
              <w:rPr>
                <w:rFonts w:ascii="Times New Roman" w:hAnsi="Times New Roman" w:cs="Times New Roman"/>
                <w:b/>
                <w:sz w:val="24"/>
              </w:rPr>
            </w:pPr>
            <w:r w:rsidRPr="003B4C28">
              <w:rPr>
                <w:rFonts w:ascii="Times New Roman" w:hAnsi="Times New Roman" w:cs="Times New Roman"/>
                <w:b/>
                <w:sz w:val="24"/>
              </w:rPr>
              <w:t>F oder R</w:t>
            </w:r>
          </w:p>
        </w:tc>
        <w:tc>
          <w:tcPr>
            <w:tcW w:w="1129" w:type="dxa"/>
          </w:tcPr>
          <w:p w:rsidR="003B4C28" w:rsidRPr="003B4C28" w:rsidRDefault="003B4C28" w:rsidP="00ED5CAF">
            <w:pPr>
              <w:pStyle w:val="Text"/>
              <w:rPr>
                <w:rFonts w:ascii="Times New Roman" w:hAnsi="Times New Roman" w:cs="Times New Roman"/>
                <w:b/>
                <w:sz w:val="24"/>
              </w:rPr>
            </w:pPr>
            <w:r w:rsidRPr="003B4C28">
              <w:rPr>
                <w:rFonts w:ascii="Times New Roman" w:hAnsi="Times New Roman" w:cs="Times New Roman"/>
                <w:b/>
                <w:sz w:val="24"/>
              </w:rPr>
              <w:t>0 oder 1</w:t>
            </w:r>
          </w:p>
        </w:tc>
      </w:tr>
      <w:tr w:rsidR="00ED5CAF" w:rsidTr="003B4C28">
        <w:tc>
          <w:tcPr>
            <w:tcW w:w="846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Ist Jesus älter als 35 Jahre geworden.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War Jesus Jude?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Steht die Geschichte Jesu Geburt bei Markus?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Jesus heilte den blinden Lazarus?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ED5CAF" w:rsidRDefault="00ED5CAF" w:rsidP="00ED5CAF">
            <w:pPr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 xml:space="preserve">Josef war der Verlobte Marias? 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ED5CAF" w:rsidRDefault="00ED5CAF" w:rsidP="00ED5CAF">
            <w:pPr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Jesus wurde von Petrus getauft?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ED5CAF" w:rsidRDefault="00ED5CAF" w:rsidP="00ED5CAF">
            <w:pPr>
              <w:ind w:left="360" w:hanging="360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A733ED">
              <w:rPr>
                <w:rFonts w:ascii="Times New Roman" w:hAnsi="Times New Roman" w:cs="Times New Roman"/>
                <w:sz w:val="24"/>
              </w:rPr>
              <w:t>Jesus hatte 11 Jünger um sich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5CAF" w:rsidTr="003B4C28">
        <w:tc>
          <w:tcPr>
            <w:tcW w:w="846" w:type="dxa"/>
          </w:tcPr>
          <w:p w:rsidR="00ED5CAF" w:rsidRPr="00A733ED" w:rsidRDefault="00ED5CAF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ED5CAF" w:rsidRPr="00A733ED" w:rsidRDefault="004E1706" w:rsidP="00ED6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wurde von Maria</w:t>
            </w:r>
            <w:r w:rsidR="00ED6784">
              <w:rPr>
                <w:rFonts w:ascii="Times New Roman" w:hAnsi="Times New Roman" w:cs="Times New Roman"/>
                <w:sz w:val="24"/>
              </w:rPr>
              <w:t xml:space="preserve">, der Schwester von Marta, </w:t>
            </w:r>
            <w:r w:rsidR="00ED5CAF" w:rsidRPr="00A733ED">
              <w:rPr>
                <w:rFonts w:ascii="Times New Roman" w:hAnsi="Times New Roman" w:cs="Times New Roman"/>
                <w:sz w:val="24"/>
              </w:rPr>
              <w:t>gesalbt</w:t>
            </w:r>
            <w:r w:rsidR="00ED6784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ED5CAF" w:rsidRPr="00A733ED" w:rsidRDefault="00ED5CAF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ED5CAF" w:rsidRPr="00A733ED" w:rsidRDefault="00ED5CAF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Jesus zog sich 50 Tage in die Wüste zurück?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Jesus ist bei einem Zimmermann aufgewachsen?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ind w:left="360" w:hanging="360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Jesus wurde von Petrus verraten?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7BCB">
              <w:rPr>
                <w:rFonts w:ascii="Times New Roman" w:hAnsi="Times New Roman" w:cs="Times New Roman"/>
                <w:sz w:val="24"/>
              </w:rPr>
              <w:t>in</w:t>
            </w:r>
            <w:proofErr w:type="gramEnd"/>
            <w:r w:rsidRPr="00B17BCB">
              <w:rPr>
                <w:rFonts w:ascii="Times New Roman" w:hAnsi="Times New Roman" w:cs="Times New Roman"/>
                <w:sz w:val="24"/>
              </w:rPr>
              <w:t xml:space="preserve"> der Bergpredigt sagt Jesus: „Selig sind die Armen, denn sie werden reich werden“?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7BCB">
              <w:rPr>
                <w:rFonts w:ascii="Times New Roman" w:hAnsi="Times New Roman" w:cs="Times New Roman"/>
                <w:sz w:val="24"/>
              </w:rPr>
              <w:t>die</w:t>
            </w:r>
            <w:proofErr w:type="gramEnd"/>
            <w:r w:rsidRPr="00B17BCB">
              <w:rPr>
                <w:rFonts w:ascii="Times New Roman" w:hAnsi="Times New Roman" w:cs="Times New Roman"/>
                <w:sz w:val="24"/>
              </w:rPr>
              <w:t xml:space="preserve"> Haarfarbe von Jesus war höchstwahrscheinlich blond?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B17BCB">
              <w:rPr>
                <w:rFonts w:ascii="Times New Roman" w:hAnsi="Times New Roman" w:cs="Times New Roman"/>
                <w:sz w:val="24"/>
              </w:rPr>
              <w:t>Jesus erzählte gerne das Gleichnis vom barmherzigen Sanitäter?</w:t>
            </w:r>
            <w:r w:rsidR="00910679">
              <w:rPr>
                <w:rFonts w:ascii="Times New Roman" w:hAnsi="Times New Roman" w:cs="Times New Roman"/>
                <w:sz w:val="24"/>
              </w:rPr>
              <w:t xml:space="preserve"> (Achtung: genau lesen!)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7BCB">
              <w:rPr>
                <w:rFonts w:ascii="Times New Roman" w:hAnsi="Times New Roman" w:cs="Times New Roman"/>
                <w:sz w:val="24"/>
              </w:rPr>
              <w:t>schon</w:t>
            </w:r>
            <w:proofErr w:type="gramEnd"/>
            <w:r w:rsidRPr="00B17BCB">
              <w:rPr>
                <w:rFonts w:ascii="Times New Roman" w:hAnsi="Times New Roman" w:cs="Times New Roman"/>
                <w:sz w:val="24"/>
              </w:rPr>
              <w:t xml:space="preserve"> Jesus hat das Gebet „Vater unser“ gebetet?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D20" w:rsidTr="003B4C28">
        <w:tc>
          <w:tcPr>
            <w:tcW w:w="846" w:type="dxa"/>
          </w:tcPr>
          <w:p w:rsidR="00BC3D20" w:rsidRPr="00B17BCB" w:rsidRDefault="00FA74F8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BC3D20" w:rsidRPr="00B17BCB" w:rsidRDefault="00BC3D20" w:rsidP="00664A85">
            <w:pPr>
              <w:ind w:left="360" w:hanging="360"/>
              <w:rPr>
                <w:rFonts w:hAnsi="Times New Roman"/>
                <w:sz w:val="24"/>
              </w:rPr>
            </w:pPr>
            <w:r w:rsidRPr="00B17BCB">
              <w:rPr>
                <w:rFonts w:hAnsi="Times New Roman"/>
                <w:sz w:val="24"/>
              </w:rPr>
              <w:t xml:space="preserve">Jesu Geburt geschah zu der Zeit, als </w:t>
            </w:r>
            <w:proofErr w:type="spellStart"/>
            <w:r w:rsidRPr="00B17BCB">
              <w:rPr>
                <w:rFonts w:hAnsi="Times New Roman"/>
                <w:sz w:val="24"/>
              </w:rPr>
              <w:t>Quirinius</w:t>
            </w:r>
            <w:proofErr w:type="spellEnd"/>
            <w:r w:rsidRPr="00B17BCB">
              <w:rPr>
                <w:rFonts w:hAnsi="Times New Roman"/>
                <w:sz w:val="24"/>
              </w:rPr>
              <w:t xml:space="preserve"> Statthalter in Syrien war?</w:t>
            </w:r>
          </w:p>
        </w:tc>
        <w:tc>
          <w:tcPr>
            <w:tcW w:w="1275" w:type="dxa"/>
          </w:tcPr>
          <w:p w:rsidR="00BC3D20" w:rsidRPr="00B17BCB" w:rsidRDefault="00BC3D20" w:rsidP="00BC3D20">
            <w:pPr>
              <w:rPr>
                <w:rFonts w:hAnsi="Times New Roman"/>
                <w:sz w:val="24"/>
              </w:rPr>
            </w:pPr>
          </w:p>
        </w:tc>
        <w:tc>
          <w:tcPr>
            <w:tcW w:w="1129" w:type="dxa"/>
          </w:tcPr>
          <w:p w:rsidR="00BC3D20" w:rsidRPr="00B17BCB" w:rsidRDefault="00BC3D20" w:rsidP="00BC3D20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40061">
              <w:rPr>
                <w:rFonts w:ascii="Times New Roman" w:hAnsi="Times New Roman" w:cs="Times New Roman"/>
                <w:sz w:val="24"/>
              </w:rPr>
              <w:t>ein</w:t>
            </w:r>
            <w:proofErr w:type="gramEnd"/>
            <w:r w:rsidRPr="00140061">
              <w:rPr>
                <w:rFonts w:ascii="Times New Roman" w:hAnsi="Times New Roman" w:cs="Times New Roman"/>
                <w:sz w:val="24"/>
              </w:rPr>
              <w:t xml:space="preserve"> Jesus-Zitat lautet: „es gibt nichts </w:t>
            </w:r>
            <w:r w:rsidR="00664A85" w:rsidRPr="00140061">
              <w:rPr>
                <w:rFonts w:ascii="Times New Roman" w:hAnsi="Times New Roman" w:cs="Times New Roman"/>
                <w:sz w:val="24"/>
              </w:rPr>
              <w:t>Gutes</w:t>
            </w:r>
            <w:r w:rsidRPr="00140061">
              <w:rPr>
                <w:rFonts w:ascii="Times New Roman" w:hAnsi="Times New Roman" w:cs="Times New Roman"/>
                <w:sz w:val="24"/>
              </w:rPr>
              <w:t>, außer man tut es“?</w:t>
            </w:r>
          </w:p>
        </w:tc>
        <w:tc>
          <w:tcPr>
            <w:tcW w:w="1275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FA74F8" w:rsidRPr="00AF032D" w:rsidRDefault="00FA74F8" w:rsidP="00664A85">
            <w:pPr>
              <w:ind w:left="360" w:hanging="360"/>
              <w:rPr>
                <w:rFonts w:hAnsi="Times New Roman"/>
                <w:sz w:val="24"/>
              </w:rPr>
            </w:pPr>
            <w:r w:rsidRPr="00140061">
              <w:rPr>
                <w:rFonts w:hAnsi="Times New Roman"/>
                <w:sz w:val="24"/>
              </w:rPr>
              <w:t>Jesus sprach haupts</w:t>
            </w:r>
            <w:r w:rsidRPr="00140061">
              <w:rPr>
                <w:rFonts w:hAnsi="Times New Roman"/>
                <w:sz w:val="24"/>
              </w:rPr>
              <w:t>ä</w:t>
            </w:r>
            <w:r w:rsidRPr="00140061">
              <w:rPr>
                <w:rFonts w:hAnsi="Times New Roman"/>
                <w:sz w:val="24"/>
              </w:rPr>
              <w:t>chlich aram</w:t>
            </w:r>
            <w:r w:rsidRPr="00140061">
              <w:rPr>
                <w:rFonts w:hAnsi="Times New Roman"/>
                <w:sz w:val="24"/>
              </w:rPr>
              <w:t>ä</w:t>
            </w:r>
            <w:r w:rsidRPr="00140061">
              <w:rPr>
                <w:rFonts w:hAnsi="Times New Roman"/>
                <w:sz w:val="24"/>
              </w:rPr>
              <w:t>isch</w:t>
            </w:r>
            <w:r w:rsidR="00AF032D">
              <w:rPr>
                <w:rFonts w:hAnsi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FA74F8" w:rsidRPr="00140061" w:rsidRDefault="00FA74F8" w:rsidP="00FA74F8">
            <w:pPr>
              <w:rPr>
                <w:rFonts w:hAnsi="Times New Roman"/>
                <w:sz w:val="24"/>
              </w:rPr>
            </w:pPr>
          </w:p>
        </w:tc>
        <w:tc>
          <w:tcPr>
            <w:tcW w:w="1129" w:type="dxa"/>
          </w:tcPr>
          <w:p w:rsidR="00FA74F8" w:rsidRPr="00140061" w:rsidRDefault="00FA74F8" w:rsidP="00FA74F8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812" w:type="dxa"/>
          </w:tcPr>
          <w:p w:rsidR="00FA74F8" w:rsidRPr="00A733ED" w:rsidRDefault="00AF032D" w:rsidP="00AF0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Mit 15 Jahren hat Jesus den Lehrern im Tempel die Schrift ausgelegt?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812" w:type="dxa"/>
          </w:tcPr>
          <w:p w:rsidR="00FA74F8" w:rsidRPr="00A733E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Josef musste mit seiner jungen Familie nach Äthiopien fliehen?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812" w:type="dxa"/>
          </w:tcPr>
          <w:p w:rsidR="00FA74F8" w:rsidRPr="00A733ED" w:rsidRDefault="00A27680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Freunde eines Gelähmten ließen den durch ein Dach hinab zu Jesus, dass er ihn heile?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812" w:type="dxa"/>
          </w:tcPr>
          <w:p w:rsidR="00FA74F8" w:rsidRPr="00A733E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Cäsar war Kaiser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zur Zeit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Jesu Geburt?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812" w:type="dxa"/>
          </w:tcPr>
          <w:p w:rsidR="00FA74F8" w:rsidRPr="00A733E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wandelte bei der Hochzeit in Kapernaum Wein in Wasser, weil er gegen Alkohol war?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74F8" w:rsidTr="003B4C28">
        <w:tc>
          <w:tcPr>
            <w:tcW w:w="846" w:type="dxa"/>
          </w:tcPr>
          <w:p w:rsidR="00FA74F8" w:rsidRDefault="00664A85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812" w:type="dxa"/>
          </w:tcPr>
          <w:p w:rsidR="00FA74F8" w:rsidRPr="00A733ED" w:rsidRDefault="00E81D0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speiste 500 Personen mit 2 Broten und 5 Fischen?</w:t>
            </w:r>
          </w:p>
        </w:tc>
        <w:tc>
          <w:tcPr>
            <w:tcW w:w="1275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A74F8" w:rsidRDefault="00FA74F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32D" w:rsidTr="003B4C28">
        <w:tc>
          <w:tcPr>
            <w:tcW w:w="846" w:type="dxa"/>
          </w:tcPr>
          <w:p w:rsidR="00AF032D" w:rsidRDefault="00E81D0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812" w:type="dxa"/>
          </w:tcPr>
          <w:p w:rsidR="00AF032D" w:rsidRPr="00A733ED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sagte: „Wer nicht das Reich Gottes annimmt wie ein kluger Erwachsener, der wird nicht hineinkommen“?</w:t>
            </w:r>
          </w:p>
        </w:tc>
        <w:tc>
          <w:tcPr>
            <w:tcW w:w="1275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32D" w:rsidTr="003B4C28">
        <w:tc>
          <w:tcPr>
            <w:tcW w:w="846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812" w:type="dxa"/>
          </w:tcPr>
          <w:p w:rsidR="00AF032D" w:rsidRPr="00A733E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sprach oft von Gott als „Vater“?</w:t>
            </w:r>
          </w:p>
        </w:tc>
        <w:tc>
          <w:tcPr>
            <w:tcW w:w="1275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32D" w:rsidTr="003B4C28">
        <w:tc>
          <w:tcPr>
            <w:tcW w:w="846" w:type="dxa"/>
          </w:tcPr>
          <w:p w:rsidR="00AF032D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812" w:type="dxa"/>
          </w:tcPr>
          <w:p w:rsidR="00AF032D" w:rsidRDefault="000D0ACC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kannte den Koran?</w:t>
            </w:r>
          </w:p>
        </w:tc>
        <w:tc>
          <w:tcPr>
            <w:tcW w:w="1275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AF032D" w:rsidRDefault="00AF032D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5DC8" w:rsidTr="003B4C28">
        <w:tc>
          <w:tcPr>
            <w:tcW w:w="846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812" w:type="dxa"/>
          </w:tcPr>
          <w:p w:rsidR="007D5DC8" w:rsidRDefault="000C6990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Maria Magdalena ist die Schwester von Jesus?</w:t>
            </w:r>
          </w:p>
        </w:tc>
        <w:tc>
          <w:tcPr>
            <w:tcW w:w="1275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5DC8" w:rsidTr="003B4C28">
        <w:tc>
          <w:tcPr>
            <w:tcW w:w="846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812" w:type="dxa"/>
          </w:tcPr>
          <w:p w:rsidR="007D5DC8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hat den Zöllner Zachäus vor allen niedergemacht?</w:t>
            </w:r>
          </w:p>
        </w:tc>
        <w:tc>
          <w:tcPr>
            <w:tcW w:w="1275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5DC8" w:rsidTr="003B4C28">
        <w:tc>
          <w:tcPr>
            <w:tcW w:w="846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812" w:type="dxa"/>
          </w:tcPr>
          <w:p w:rsidR="007D5DC8" w:rsidRDefault="00F07A7E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sagt: die Letzten werden immer die Letzen bleiben und die Ersten werden immer die Ersten bleiben?</w:t>
            </w:r>
          </w:p>
        </w:tc>
        <w:tc>
          <w:tcPr>
            <w:tcW w:w="1275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5DC8" w:rsidTr="003B4C28">
        <w:tc>
          <w:tcPr>
            <w:tcW w:w="846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812" w:type="dxa"/>
          </w:tcPr>
          <w:p w:rsidR="007D5DC8" w:rsidRDefault="004B418A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vergleicht das Himmelreich mit einem Sauerteig, den man unter das Mehl mengt, damit es den Teig durchdringt bis das Ganze durchsäuert ist</w:t>
            </w:r>
            <w:r w:rsidR="00DA4E77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5DC8" w:rsidTr="003B4C28">
        <w:tc>
          <w:tcPr>
            <w:tcW w:w="846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812" w:type="dxa"/>
          </w:tcPr>
          <w:p w:rsidR="007D5DC8" w:rsidRDefault="0018341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wollte Kaiser in Rom werden?</w:t>
            </w:r>
          </w:p>
        </w:tc>
        <w:tc>
          <w:tcPr>
            <w:tcW w:w="1275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D5DC8" w:rsidRDefault="007D5DC8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E77" w:rsidTr="003B4C28">
        <w:tc>
          <w:tcPr>
            <w:tcW w:w="846" w:type="dxa"/>
          </w:tcPr>
          <w:p w:rsidR="00DA4E77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812" w:type="dxa"/>
          </w:tcPr>
          <w:p w:rsidR="00DA4E77" w:rsidRDefault="0059540B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konnte sogar Englisch sprechen?</w:t>
            </w:r>
          </w:p>
        </w:tc>
        <w:tc>
          <w:tcPr>
            <w:tcW w:w="1275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E77" w:rsidTr="003B4C28">
        <w:tc>
          <w:tcPr>
            <w:tcW w:w="846" w:type="dxa"/>
          </w:tcPr>
          <w:p w:rsidR="00DA4E77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812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Das </w:t>
            </w:r>
            <w:r w:rsidR="004E1706">
              <w:rPr>
                <w:rFonts w:ascii="Times New Roman" w:hAnsi="Times New Roman" w:cs="Times New Roman"/>
                <w:sz w:val="24"/>
              </w:rPr>
              <w:t>Matthäus</w:t>
            </w:r>
            <w:r>
              <w:rPr>
                <w:rFonts w:ascii="Times New Roman" w:hAnsi="Times New Roman" w:cs="Times New Roman"/>
                <w:sz w:val="24"/>
              </w:rPr>
              <w:t>-Evangelium beginnt mit dem Stammbaum Jesu mit Abraham?</w:t>
            </w:r>
          </w:p>
        </w:tc>
        <w:tc>
          <w:tcPr>
            <w:tcW w:w="1275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E77" w:rsidTr="003B4C28">
        <w:tc>
          <w:tcPr>
            <w:tcW w:w="846" w:type="dxa"/>
          </w:tcPr>
          <w:p w:rsidR="00DA4E77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812" w:type="dxa"/>
          </w:tcPr>
          <w:p w:rsidR="00DA4E77" w:rsidRDefault="0059540B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neue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Testament ist in Hebräisch geschrieben?</w:t>
            </w:r>
          </w:p>
        </w:tc>
        <w:tc>
          <w:tcPr>
            <w:tcW w:w="1275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E77" w:rsidTr="003B4C28">
        <w:tc>
          <w:tcPr>
            <w:tcW w:w="846" w:type="dxa"/>
          </w:tcPr>
          <w:p w:rsidR="00DA4E77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812" w:type="dxa"/>
          </w:tcPr>
          <w:p w:rsidR="00DA4E77" w:rsidRDefault="00372CA9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ist bei seinem Onkel aufgewachsen?</w:t>
            </w:r>
          </w:p>
        </w:tc>
        <w:tc>
          <w:tcPr>
            <w:tcW w:w="1275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E77" w:rsidTr="003B4C28">
        <w:tc>
          <w:tcPr>
            <w:tcW w:w="846" w:type="dxa"/>
          </w:tcPr>
          <w:p w:rsidR="00DA4E77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812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Als die Jünger sich streiten, wer der Größte und Wichtigste unter ihnen sei, antwortet Jesus, dass es der ist, der sich zum Diener aller macht?</w:t>
            </w:r>
          </w:p>
        </w:tc>
        <w:tc>
          <w:tcPr>
            <w:tcW w:w="1275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DA4E77" w:rsidRDefault="00DA4E7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4AA4" w:rsidTr="003B4C28">
        <w:tc>
          <w:tcPr>
            <w:tcW w:w="846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812" w:type="dxa"/>
          </w:tcPr>
          <w:p w:rsidR="008F4AA4" w:rsidRDefault="00DF74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war der Beste in seiner Klasse in der Schule?</w:t>
            </w:r>
          </w:p>
        </w:tc>
        <w:tc>
          <w:tcPr>
            <w:tcW w:w="1275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4AA4" w:rsidTr="003B4C28">
        <w:tc>
          <w:tcPr>
            <w:tcW w:w="846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812" w:type="dxa"/>
          </w:tcPr>
          <w:p w:rsidR="008F4AA4" w:rsidRDefault="00DF7492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hat am liebsten Fußball gespielt?</w:t>
            </w:r>
          </w:p>
        </w:tc>
        <w:tc>
          <w:tcPr>
            <w:tcW w:w="1275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4AA4" w:rsidTr="003B4C28">
        <w:tc>
          <w:tcPr>
            <w:tcW w:w="846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5812" w:type="dxa"/>
          </w:tcPr>
          <w:p w:rsidR="008F4AA4" w:rsidRDefault="00DF7492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wird mit einem Lamm verglichen, das die Schuld auf sich nimmt und als Opfer gebracht wird, weil er die Sünde der Menschen auf sich nimmt`?</w:t>
            </w:r>
          </w:p>
        </w:tc>
        <w:tc>
          <w:tcPr>
            <w:tcW w:w="1275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8F4AA4" w:rsidRDefault="008F4AA4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812" w:type="dxa"/>
          </w:tcPr>
          <w:p w:rsidR="00F624F7" w:rsidRDefault="001866A1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weigerte sich, an einem Sabbat einen Kranken zu heilen, weil das ein Ruhetag ist?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812" w:type="dxa"/>
          </w:tcPr>
          <w:p w:rsidR="00F624F7" w:rsidRDefault="00796369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wollte Frieden, indem er sagte: „</w:t>
            </w:r>
            <w:r w:rsidRPr="00796369">
              <w:rPr>
                <w:rFonts w:ascii="Times New Roman" w:hAnsi="Times New Roman" w:cs="Times New Roman"/>
                <w:sz w:val="24"/>
              </w:rPr>
              <w:t>Selig sind, die Frieden stiften; denn sie werden Gottes Kinder heißen.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812" w:type="dxa"/>
          </w:tcPr>
          <w:p w:rsidR="00F624F7" w:rsidRDefault="005336E7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Petrus hat Jesus viermal verleugnet, bevor die Nachtigall sang?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812" w:type="dxa"/>
          </w:tcPr>
          <w:p w:rsidR="00F624F7" w:rsidRDefault="00DE2AE1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wurde von einem Terroristen getötet?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812" w:type="dxa"/>
          </w:tcPr>
          <w:p w:rsidR="00F624F7" w:rsidRDefault="00B3717F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gab die Vögel unter dem Himmel als Vorbild sich nicht zu sorgen, weil sie nicht säen, nicht ernten, nicht sammeln, aber doch von Gott genährt werden?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812" w:type="dxa"/>
          </w:tcPr>
          <w:p w:rsidR="00F624F7" w:rsidRDefault="00376E0D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besuchte oft lieber die Außenstehenden, statt die Wichtigen Leute in den Städten?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812" w:type="dxa"/>
          </w:tcPr>
          <w:p w:rsidR="00F624F7" w:rsidRDefault="00796369" w:rsidP="00DF7492">
            <w:pPr>
              <w:rPr>
                <w:rFonts w:ascii="Times New Roman" w:hAnsi="Times New Roman" w:cs="Times New Roman"/>
                <w:sz w:val="24"/>
              </w:rPr>
            </w:pPr>
            <w:r w:rsidRPr="00796369">
              <w:rPr>
                <w:rFonts w:ascii="Times New Roman" w:hAnsi="Times New Roman" w:cs="Times New Roman"/>
                <w:sz w:val="24"/>
              </w:rPr>
              <w:t>Was siehst du den Splitter in deines Bruders Auge, aber den Balken im eigenen Auge nimmst du nicht wahr?</w:t>
            </w:r>
            <w:r>
              <w:rPr>
                <w:rFonts w:ascii="Times New Roman" w:hAnsi="Times New Roman" w:cs="Times New Roman"/>
                <w:sz w:val="24"/>
              </w:rPr>
              <w:t xml:space="preserve"> Ist ein Satz von Jesus?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4F7" w:rsidTr="003B4C28">
        <w:tc>
          <w:tcPr>
            <w:tcW w:w="846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812" w:type="dxa"/>
          </w:tcPr>
          <w:p w:rsidR="00F624F7" w:rsidRDefault="00011E5D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war mit Paulus zusammen in Rom?</w:t>
            </w:r>
          </w:p>
        </w:tc>
        <w:tc>
          <w:tcPr>
            <w:tcW w:w="1275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F624F7" w:rsidRDefault="00F624F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812" w:type="dxa"/>
          </w:tcPr>
          <w:p w:rsidR="00B861B6" w:rsidRDefault="00830593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lachte die Fischer aus, wenn sie keine Fische fingen?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812" w:type="dxa"/>
          </w:tcPr>
          <w:p w:rsidR="00B861B6" w:rsidRDefault="006B03B1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galt als Nachkomme König Davids?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812" w:type="dxa"/>
          </w:tcPr>
          <w:p w:rsidR="00B861B6" w:rsidRDefault="00583215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wurde an einem Montag hingerichtet?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812" w:type="dxa"/>
          </w:tcPr>
          <w:p w:rsidR="00B861B6" w:rsidRDefault="00583215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aß morgens nur frische Brötchen, ansonsten verzichtete er aufs Frühstück?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812" w:type="dxa"/>
          </w:tcPr>
          <w:p w:rsidR="00B861B6" w:rsidRDefault="00F0723B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 jeder Stadt, in die Jesus kam, nahm er immer das teuerste Hotel?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812" w:type="dxa"/>
          </w:tcPr>
          <w:p w:rsidR="00B861B6" w:rsidRDefault="00D77C9D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verglich das Reich Gottes auch mit einem Senfkorn, das winzig klein ist, aber aufgeht und riesig wird?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812" w:type="dxa"/>
          </w:tcPr>
          <w:p w:rsidR="00B861B6" w:rsidRDefault="00FF44C0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Bei einem Sturm über dem See schlief Jesus trotzdem im Boot, bis ihn die Jünger weckten. Da stillte er de</w:t>
            </w:r>
            <w:r w:rsidR="00C80EFA">
              <w:rPr>
                <w:rFonts w:ascii="Times New Roman" w:hAnsi="Times New Roman" w:cs="Times New Roman"/>
                <w:sz w:val="24"/>
              </w:rPr>
              <w:t>n Sturm und beruhigte sie damit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1B6" w:rsidTr="003B4C28">
        <w:tc>
          <w:tcPr>
            <w:tcW w:w="846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812" w:type="dxa"/>
          </w:tcPr>
          <w:p w:rsidR="00B861B6" w:rsidRDefault="00500BD0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Eins der Evangelien beginnt die Geschichte Jesu mit „Im Anfang war das Wort“?</w:t>
            </w:r>
          </w:p>
        </w:tc>
        <w:tc>
          <w:tcPr>
            <w:tcW w:w="1275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B861B6" w:rsidRDefault="00B861B6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8156A" w:rsidTr="003B4C28">
        <w:tc>
          <w:tcPr>
            <w:tcW w:w="846" w:type="dxa"/>
          </w:tcPr>
          <w:p w:rsidR="0038156A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812" w:type="dxa"/>
          </w:tcPr>
          <w:p w:rsidR="0038156A" w:rsidRDefault="00E516CD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 gingen nur Männer als Jünger mit Jeus, keine Frauen?</w:t>
            </w:r>
          </w:p>
        </w:tc>
        <w:tc>
          <w:tcPr>
            <w:tcW w:w="1275" w:type="dxa"/>
          </w:tcPr>
          <w:p w:rsidR="0038156A" w:rsidRDefault="0038156A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38156A" w:rsidRDefault="0038156A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812" w:type="dxa"/>
          </w:tcPr>
          <w:p w:rsidR="001C5592" w:rsidRDefault="00C82E61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hat sich von Johannes taufen lassen?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812" w:type="dxa"/>
          </w:tcPr>
          <w:p w:rsidR="001C5592" w:rsidRDefault="003E4967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wurde an einem Galgen gehängt?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812" w:type="dxa"/>
          </w:tcPr>
          <w:p w:rsidR="001C5592" w:rsidRDefault="007000E7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Petrus heißt in Wirklichkeit Simon, und wurde nur Petrus genannt, weil dies „Fels“ bedeutet“?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812" w:type="dxa"/>
          </w:tcPr>
          <w:p w:rsidR="001C5592" w:rsidRDefault="00BF72FF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Jünger Judas verriet Jesus an die Römer für 450 Silbertaler?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812" w:type="dxa"/>
          </w:tcPr>
          <w:p w:rsidR="001C5592" w:rsidRDefault="00F06421" w:rsidP="00F06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Weil Thomas an Jesus zweifelte, ließ er seine Finger in seine Wunden legen zur Überprüfung, dass es wirklich Jeus war?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812" w:type="dxa"/>
          </w:tcPr>
          <w:p w:rsidR="001C5592" w:rsidRDefault="007E6E55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starb in Nazareth?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592" w:rsidTr="003B4C28">
        <w:tc>
          <w:tcPr>
            <w:tcW w:w="846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812" w:type="dxa"/>
          </w:tcPr>
          <w:p w:rsidR="001C5592" w:rsidRDefault="007E6E55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Jesus war häufig in der Stadt Kapernaum am See </w:t>
            </w:r>
            <w:r w:rsidR="00516A3A">
              <w:rPr>
                <w:rFonts w:ascii="Times New Roman" w:hAnsi="Times New Roman" w:cs="Times New Roman"/>
                <w:sz w:val="24"/>
              </w:rPr>
              <w:t>Genezareth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1C5592" w:rsidRDefault="001C5592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812" w:type="dxa"/>
          </w:tcPr>
          <w:p w:rsidR="00054C17" w:rsidRDefault="002D0C2E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Einer der Jünger Jesu heißt Georg?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812" w:type="dxa"/>
          </w:tcPr>
          <w:p w:rsidR="00054C17" w:rsidRDefault="001E6F05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erweckte Lazarus zum Leben?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812" w:type="dxa"/>
          </w:tcPr>
          <w:p w:rsidR="00054C17" w:rsidRDefault="00274000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lebte zur gleichen Zeit wie Mose?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5812" w:type="dxa"/>
          </w:tcPr>
          <w:p w:rsidR="00054C17" w:rsidRDefault="00DA06B2" w:rsidP="00DA06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Folgende Zusammenstellung der Schrift hat Jesus vertreten: </w:t>
            </w:r>
            <w:r w:rsidRPr="00DA06B2">
              <w:rPr>
                <w:rFonts w:ascii="Times New Roman" w:hAnsi="Times New Roman" w:cs="Times New Roman"/>
                <w:sz w:val="24"/>
              </w:rPr>
              <w:t>»Du sollst den Herrn, deinen Gott, lieben von ganzem Herzen, von ganzer Seele und von ganzem Gemüt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06B2">
              <w:rPr>
                <w:rFonts w:ascii="Times New Roman" w:hAnsi="Times New Roman" w:cs="Times New Roman"/>
                <w:sz w:val="24"/>
              </w:rPr>
              <w:t xml:space="preserve"> Dies ist das höchste und erste Gebot. Das andere aber ist dem gleich: »Du sollst deinen Nächsten lieben wie dich selbst«</w:t>
            </w:r>
            <w:r w:rsidR="002A6FEE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812" w:type="dxa"/>
          </w:tcPr>
          <w:p w:rsidR="00054C17" w:rsidRDefault="00D23C93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Christus ist der Nachname von Jesus, den er von seiner Familie bekommen hat.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812" w:type="dxa"/>
          </w:tcPr>
          <w:p w:rsidR="00054C17" w:rsidRDefault="005926B0" w:rsidP="00DF7492">
            <w:pPr>
              <w:rPr>
                <w:rFonts w:ascii="Times New Roman" w:hAnsi="Times New Roman" w:cs="Times New Roman"/>
                <w:sz w:val="24"/>
              </w:rPr>
            </w:pPr>
            <w:r w:rsidRPr="005926B0">
              <w:rPr>
                <w:rFonts w:ascii="Times New Roman" w:hAnsi="Times New Roman" w:cs="Times New Roman"/>
                <w:sz w:val="24"/>
              </w:rPr>
              <w:t>Der vielleicht wichtigste Satz in der Bibel lautet „Gott ist Liebe“</w:t>
            </w:r>
            <w:r w:rsidR="002A6FEE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812" w:type="dxa"/>
          </w:tcPr>
          <w:p w:rsidR="00054C17" w:rsidRDefault="00413CF9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Als Jesus über das Wasser ging, und Petrus aufforderte, es ihm gleich zu tun, hatte Pe</w:t>
            </w:r>
            <w:r w:rsidR="00EE67BC">
              <w:rPr>
                <w:rFonts w:ascii="Times New Roman" w:hAnsi="Times New Roman" w:cs="Times New Roman"/>
                <w:sz w:val="24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rus keine Schwierigkeiten damit, obwohl er zweifelte?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17" w:rsidTr="003B4C28">
        <w:tc>
          <w:tcPr>
            <w:tcW w:w="846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812" w:type="dxa"/>
          </w:tcPr>
          <w:p w:rsidR="00054C17" w:rsidRDefault="00413CF9" w:rsidP="00DF7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Jesus sagt: „ ich bin</w:t>
            </w:r>
            <w:r w:rsidR="00D63B1D">
              <w:rPr>
                <w:rFonts w:ascii="Times New Roman" w:hAnsi="Times New Roman" w:cs="Times New Roman"/>
                <w:sz w:val="24"/>
              </w:rPr>
              <w:t xml:space="preserve"> der gute Hirte, ihr aber </w:t>
            </w:r>
            <w:proofErr w:type="spellStart"/>
            <w:r w:rsidR="00D63B1D">
              <w:rPr>
                <w:rFonts w:ascii="Times New Roman" w:hAnsi="Times New Roman" w:cs="Times New Roman"/>
                <w:sz w:val="24"/>
              </w:rPr>
              <w:t>seid</w:t>
            </w:r>
            <w:proofErr w:type="spellEnd"/>
            <w:r w:rsidR="00D63B1D">
              <w:rPr>
                <w:rFonts w:ascii="Times New Roman" w:hAnsi="Times New Roman" w:cs="Times New Roman"/>
                <w:sz w:val="24"/>
              </w:rPr>
              <w:t xml:space="preserve"> der Hirtenhund“?</w:t>
            </w:r>
          </w:p>
        </w:tc>
        <w:tc>
          <w:tcPr>
            <w:tcW w:w="1275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054C17" w:rsidRDefault="00054C17" w:rsidP="00ED5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5CAF" w:rsidRPr="00E71AD1" w:rsidRDefault="00E71AD1" w:rsidP="00E81D08">
      <w:pPr>
        <w:tabs>
          <w:tab w:val="left" w:pos="5370"/>
        </w:tabs>
        <w:rPr>
          <w:rFonts w:ascii="Times New Roman" w:hAnsi="Times New Roman" w:cs="Times New Roman"/>
          <w:sz w:val="24"/>
        </w:rPr>
      </w:pPr>
      <w:r w:rsidRPr="00E71AD1">
        <w:rPr>
          <w:rFonts w:ascii="Times New Roman" w:hAnsi="Times New Roman" w:cs="Times New Roman"/>
          <w:sz w:val="24"/>
        </w:rPr>
        <w:t xml:space="preserve">Lösungswort: </w:t>
      </w:r>
    </w:p>
    <w:tbl>
      <w:tblPr>
        <w:tblStyle w:val="TableNormal"/>
        <w:tblW w:w="45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417"/>
        <w:gridCol w:w="1073"/>
      </w:tblGrid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E81D08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E81D08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E81D08">
            <w:pPr>
              <w:jc w:val="center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E81D08">
            <w:pPr>
              <w:jc w:val="center"/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E077B" w:rsidTr="00DE077B">
        <w:trPr>
          <w:trHeight w:val="35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pStyle w:val="Tabellenstil2"/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Buchstabe 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E077B" w:rsidRDefault="00DE077B" w:rsidP="00062873">
            <w:pPr>
              <w:jc w:val="right"/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81D08" w:rsidRDefault="00E81D08" w:rsidP="00E81D08">
      <w:pPr>
        <w:tabs>
          <w:tab w:val="left" w:pos="5370"/>
        </w:tabs>
        <w:jc w:val="both"/>
      </w:pPr>
    </w:p>
    <w:p w:rsidR="005F34B4" w:rsidRDefault="005F34B4" w:rsidP="005F34B4">
      <w:pPr>
        <w:pStyle w:val="Text"/>
        <w:rPr>
          <w:rFonts w:hint="eastAsia"/>
        </w:rPr>
      </w:pPr>
      <w:r>
        <w:t>Dies. Lösungssatz als Binärcode herausbekommen falsch = 0, richtig =1</w:t>
      </w:r>
    </w:p>
    <w:p w:rsidR="005F34B4" w:rsidRDefault="005F34B4" w:rsidP="005F34B4">
      <w:pPr>
        <w:pStyle w:val="Text"/>
        <w:rPr>
          <w:rFonts w:hint="eastAsia"/>
        </w:rPr>
      </w:pPr>
      <w:hyperlink r:id="rId6" w:history="1">
        <w:r>
          <w:rPr>
            <w:rStyle w:val="Hyperlink0"/>
          </w:rPr>
          <w:t>https://de.convertbinary.com/binaeralphabet-sehen-sie-die-alphabetischen-buchstaben-in-binaercode/</w:t>
        </w:r>
      </w:hyperlink>
    </w:p>
    <w:p w:rsidR="005F34B4" w:rsidRDefault="005F34B4" w:rsidP="005F34B4">
      <w:pPr>
        <w:pStyle w:val="Text"/>
        <w:rPr>
          <w:rFonts w:hint="eastAsia"/>
        </w:rPr>
      </w:pPr>
    </w:p>
    <w:tbl>
      <w:tblPr>
        <w:tblStyle w:val="TableNormal"/>
        <w:tblW w:w="64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5"/>
      </w:tblGrid>
      <w:tr w:rsidR="005F34B4" w:rsidTr="00490896">
        <w:trPr>
          <w:trHeight w:val="1033"/>
        </w:trPr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44"/>
                <w:szCs w:val="44"/>
                <w:shd w:val="clear" w:color="auto" w:fill="F0FFE1"/>
              </w:rPr>
              <w:t>ALPHABET IN BINÄREN GROSSBUCHSTABEN</w:t>
            </w:r>
          </w:p>
        </w:tc>
      </w:tr>
    </w:tbl>
    <w:p w:rsidR="005F34B4" w:rsidRDefault="005F34B4" w:rsidP="005F34B4">
      <w:pPr>
        <w:rPr>
          <w:rFonts w:ascii="Arial" w:eastAsia="Arial" w:hAnsi="Arial" w:cs="Arial"/>
          <w:color w:val="0000FF"/>
          <w:sz w:val="32"/>
          <w:szCs w:val="32"/>
          <w:u w:val="single" w:color="0000FE"/>
          <w:shd w:val="clear" w:color="auto" w:fill="F0FFE1"/>
        </w:rPr>
      </w:pPr>
    </w:p>
    <w:tbl>
      <w:tblPr>
        <w:tblStyle w:val="TableNormal"/>
        <w:tblW w:w="31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150"/>
      </w:tblGrid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1000001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B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1000010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lastRenderedPageBreak/>
              <w:t>C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1000011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D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1000100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E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1000101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F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1000110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G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1000111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H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1001000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I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1001001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J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1001010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K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1001011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L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1001100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M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1001101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N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1001110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O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1001111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P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1010000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Q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1010001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R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1010010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S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1010011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T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1010100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U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1010101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V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1010110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W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1010111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X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1011000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Y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1011001</w:t>
            </w:r>
          </w:p>
        </w:tc>
      </w:tr>
      <w:tr w:rsidR="005F34B4" w:rsidTr="005C4B38">
        <w:trPr>
          <w:trHeight w:val="357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F34B4" w:rsidP="00490896">
            <w:pPr>
              <w:pStyle w:val="Tabellenstil2"/>
            </w:pPr>
            <w:r>
              <w:rPr>
                <w:rFonts w:ascii="Arial" w:hAnsi="Arial"/>
                <w:color w:val="777777"/>
                <w:sz w:val="32"/>
                <w:szCs w:val="32"/>
                <w:shd w:val="clear" w:color="auto" w:fill="F0FFE1"/>
              </w:rPr>
              <w:t>Z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4B4" w:rsidRDefault="005C4B38" w:rsidP="00490896">
            <w:pPr>
              <w:jc w:val="right"/>
            </w:pPr>
            <w:r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0</w:t>
            </w:r>
            <w:r w:rsidR="005F34B4">
              <w:rPr>
                <w:rFonts w:ascii="Arial" w:hAnsi="Arial" w:cs="Arial Unicode MS"/>
                <w:color w:val="0000FF"/>
                <w:sz w:val="32"/>
                <w:szCs w:val="32"/>
                <w:u w:val="single" w:color="0000FE"/>
                <w:shd w:val="clear" w:color="auto" w:fill="F0FFE1"/>
              </w:rPr>
              <w:t>1011010</w:t>
            </w:r>
          </w:p>
        </w:tc>
      </w:tr>
    </w:tbl>
    <w:p w:rsidR="005F34B4" w:rsidRPr="00E81D08" w:rsidRDefault="005F34B4" w:rsidP="00E81D08">
      <w:pPr>
        <w:tabs>
          <w:tab w:val="left" w:pos="5370"/>
        </w:tabs>
        <w:jc w:val="both"/>
      </w:pPr>
    </w:p>
    <w:sectPr w:rsidR="005F34B4" w:rsidRPr="00E81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6600"/>
    <w:multiLevelType w:val="hybridMultilevel"/>
    <w:tmpl w:val="94E20DB6"/>
    <w:numStyleLink w:val="Nummeriert"/>
  </w:abstractNum>
  <w:abstractNum w:abstractNumId="1" w15:restartNumberingAfterBreak="0">
    <w:nsid w:val="483F6235"/>
    <w:multiLevelType w:val="hybridMultilevel"/>
    <w:tmpl w:val="94E20DB6"/>
    <w:styleLink w:val="Nummeriert"/>
    <w:lvl w:ilvl="0" w:tplc="59C44F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4BF9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B6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C56B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C1F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3E87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0BE0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4F46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227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AF"/>
    <w:rsid w:val="00011E5D"/>
    <w:rsid w:val="00054C17"/>
    <w:rsid w:val="000C6990"/>
    <w:rsid w:val="000D0ACC"/>
    <w:rsid w:val="00147572"/>
    <w:rsid w:val="00183414"/>
    <w:rsid w:val="001866A1"/>
    <w:rsid w:val="001C5592"/>
    <w:rsid w:val="001E6F05"/>
    <w:rsid w:val="002321A1"/>
    <w:rsid w:val="00274000"/>
    <w:rsid w:val="002941A7"/>
    <w:rsid w:val="002A6FEE"/>
    <w:rsid w:val="002D0C2E"/>
    <w:rsid w:val="003067F6"/>
    <w:rsid w:val="003725EB"/>
    <w:rsid w:val="00372CA9"/>
    <w:rsid w:val="003768DE"/>
    <w:rsid w:val="00376E0D"/>
    <w:rsid w:val="0038156A"/>
    <w:rsid w:val="003A3789"/>
    <w:rsid w:val="003B4C28"/>
    <w:rsid w:val="003E4967"/>
    <w:rsid w:val="00413CF9"/>
    <w:rsid w:val="004B418A"/>
    <w:rsid w:val="004D7E65"/>
    <w:rsid w:val="004E1706"/>
    <w:rsid w:val="00500BD0"/>
    <w:rsid w:val="00501E1C"/>
    <w:rsid w:val="00516A3A"/>
    <w:rsid w:val="005336E7"/>
    <w:rsid w:val="0055240F"/>
    <w:rsid w:val="00583215"/>
    <w:rsid w:val="00590C54"/>
    <w:rsid w:val="005926B0"/>
    <w:rsid w:val="0059540B"/>
    <w:rsid w:val="005C4264"/>
    <w:rsid w:val="005C4B38"/>
    <w:rsid w:val="005F34B4"/>
    <w:rsid w:val="0063709C"/>
    <w:rsid w:val="00656FCF"/>
    <w:rsid w:val="00664A85"/>
    <w:rsid w:val="006B03B1"/>
    <w:rsid w:val="007000E7"/>
    <w:rsid w:val="00774AFE"/>
    <w:rsid w:val="00796369"/>
    <w:rsid w:val="007C2378"/>
    <w:rsid w:val="007D5DC8"/>
    <w:rsid w:val="007E6E55"/>
    <w:rsid w:val="00830593"/>
    <w:rsid w:val="0088251E"/>
    <w:rsid w:val="008F336D"/>
    <w:rsid w:val="008F4AA4"/>
    <w:rsid w:val="00910679"/>
    <w:rsid w:val="009F455F"/>
    <w:rsid w:val="00A137F2"/>
    <w:rsid w:val="00A27680"/>
    <w:rsid w:val="00AE6050"/>
    <w:rsid w:val="00AF032D"/>
    <w:rsid w:val="00B3717F"/>
    <w:rsid w:val="00B861B6"/>
    <w:rsid w:val="00BC3D20"/>
    <w:rsid w:val="00BF72FF"/>
    <w:rsid w:val="00C80EFA"/>
    <w:rsid w:val="00C82E61"/>
    <w:rsid w:val="00D23C93"/>
    <w:rsid w:val="00D63B1D"/>
    <w:rsid w:val="00D77C9D"/>
    <w:rsid w:val="00DA06B2"/>
    <w:rsid w:val="00DA4E77"/>
    <w:rsid w:val="00DE077B"/>
    <w:rsid w:val="00DE2AE1"/>
    <w:rsid w:val="00DF7492"/>
    <w:rsid w:val="00E516CD"/>
    <w:rsid w:val="00E71AD1"/>
    <w:rsid w:val="00E81D08"/>
    <w:rsid w:val="00ED5CAF"/>
    <w:rsid w:val="00ED6784"/>
    <w:rsid w:val="00EE67BC"/>
    <w:rsid w:val="00EF3C2D"/>
    <w:rsid w:val="00F06421"/>
    <w:rsid w:val="00F0723B"/>
    <w:rsid w:val="00F07A7E"/>
    <w:rsid w:val="00F624F7"/>
    <w:rsid w:val="00FA3F35"/>
    <w:rsid w:val="00FA74F8"/>
    <w:rsid w:val="00FB7FA1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1697-81E9-430B-B792-14DCC91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ED5C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D5CAF"/>
    <w:pPr>
      <w:numPr>
        <w:numId w:val="1"/>
      </w:numPr>
    </w:pPr>
  </w:style>
  <w:style w:type="character" w:styleId="Hyperlink">
    <w:name w:val="Hyperlink"/>
    <w:rsid w:val="00ED5CAF"/>
    <w:rPr>
      <w:u w:val="single"/>
    </w:rPr>
  </w:style>
  <w:style w:type="table" w:customStyle="1" w:styleId="TableNormal">
    <w:name w:val="Table Normal"/>
    <w:rsid w:val="00ED5C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E81D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F34B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nvertbinary.com/binaeralphabet-sehen-sie-die-alphabetischen-buchstaben-in-binaercode/" TargetMode="External"/><Relationship Id="rId5" Type="http://schemas.openxmlformats.org/officeDocument/2006/relationships/hyperlink" Target="https://www.bibleserv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19</cp:revision>
  <cp:lastPrinted>2021-01-19T15:04:00Z</cp:lastPrinted>
  <dcterms:created xsi:type="dcterms:W3CDTF">2021-01-19T13:33:00Z</dcterms:created>
  <dcterms:modified xsi:type="dcterms:W3CDTF">2021-01-20T07:47:00Z</dcterms:modified>
</cp:coreProperties>
</file>